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1438"/>
        <w:gridCol w:w="2927"/>
        <w:gridCol w:w="4603"/>
        <w:gridCol w:w="1268"/>
        <w:gridCol w:w="1099"/>
        <w:gridCol w:w="2694"/>
      </w:tblGrid>
      <w:tr w:rsidR="00CB53B8" w:rsidRPr="00CB53B8" w14:paraId="67D8390B" w14:textId="77777777" w:rsidTr="00512E92">
        <w:trPr>
          <w:trHeight w:val="523"/>
          <w:jc w:val="center"/>
        </w:trPr>
        <w:tc>
          <w:tcPr>
            <w:tcW w:w="14029" w:type="dxa"/>
            <w:gridSpan w:val="6"/>
            <w:vAlign w:val="center"/>
          </w:tcPr>
          <w:p w14:paraId="0FC085C3" w14:textId="34F41CD8" w:rsidR="00CB53B8" w:rsidRPr="00512E92" w:rsidRDefault="00CB53B8" w:rsidP="0089186B">
            <w:pPr>
              <w:tabs>
                <w:tab w:val="left" w:pos="3950"/>
              </w:tabs>
              <w:rPr>
                <w:rFonts w:ascii="Arial" w:hAnsi="Arial" w:cs="Arial"/>
                <w:b/>
              </w:rPr>
            </w:pPr>
            <w:r w:rsidRPr="00512E92">
              <w:rPr>
                <w:rFonts w:ascii="Arial" w:hAnsi="Arial" w:cs="Arial"/>
                <w:b/>
              </w:rPr>
              <w:t>Branch Development Action Plan</w:t>
            </w:r>
          </w:p>
        </w:tc>
      </w:tr>
      <w:tr w:rsidR="00512E92" w:rsidRPr="00CB53B8" w14:paraId="049BB370" w14:textId="77777777" w:rsidTr="00512E92">
        <w:trPr>
          <w:trHeight w:val="523"/>
          <w:jc w:val="center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6D114577" w14:textId="77777777" w:rsidR="001E570A" w:rsidRPr="00512E92" w:rsidRDefault="001E570A" w:rsidP="00512E92">
            <w:pPr>
              <w:jc w:val="center"/>
              <w:rPr>
                <w:rFonts w:ascii="Arial" w:hAnsi="Arial" w:cs="Arial"/>
                <w:b/>
              </w:rPr>
            </w:pPr>
            <w:r w:rsidRPr="00512E92">
              <w:rPr>
                <w:rFonts w:ascii="Arial" w:hAnsi="Arial" w:cs="Arial"/>
                <w:b/>
              </w:rPr>
              <w:t>Goal</w:t>
            </w:r>
          </w:p>
        </w:tc>
        <w:tc>
          <w:tcPr>
            <w:tcW w:w="2927" w:type="dxa"/>
            <w:shd w:val="clear" w:color="auto" w:fill="D9D9D9" w:themeFill="background1" w:themeFillShade="D9"/>
            <w:vAlign w:val="center"/>
          </w:tcPr>
          <w:p w14:paraId="4AA2EAB4" w14:textId="77777777" w:rsidR="001E570A" w:rsidRPr="00512E92" w:rsidRDefault="001E570A" w:rsidP="00512E92">
            <w:pPr>
              <w:jc w:val="center"/>
              <w:rPr>
                <w:rFonts w:ascii="Arial" w:hAnsi="Arial" w:cs="Arial"/>
                <w:b/>
              </w:rPr>
            </w:pPr>
            <w:r w:rsidRPr="00512E92">
              <w:rPr>
                <w:rFonts w:ascii="Arial" w:hAnsi="Arial" w:cs="Arial"/>
                <w:b/>
              </w:rPr>
              <w:t>What does success look like?</w:t>
            </w:r>
          </w:p>
        </w:tc>
        <w:tc>
          <w:tcPr>
            <w:tcW w:w="4603" w:type="dxa"/>
            <w:shd w:val="clear" w:color="auto" w:fill="D9D9D9" w:themeFill="background1" w:themeFillShade="D9"/>
            <w:vAlign w:val="center"/>
          </w:tcPr>
          <w:p w14:paraId="6712DA9F" w14:textId="77777777" w:rsidR="001E570A" w:rsidRPr="00512E92" w:rsidRDefault="001E570A" w:rsidP="00512E92">
            <w:pPr>
              <w:jc w:val="center"/>
              <w:rPr>
                <w:rFonts w:ascii="Arial" w:hAnsi="Arial" w:cs="Arial"/>
                <w:b/>
              </w:rPr>
            </w:pPr>
            <w:r w:rsidRPr="00512E92">
              <w:rPr>
                <w:rFonts w:ascii="Arial" w:hAnsi="Arial" w:cs="Arial"/>
                <w:b/>
              </w:rPr>
              <w:t>Action(s)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595A00CB" w14:textId="77777777" w:rsidR="001E570A" w:rsidRPr="00512E92" w:rsidRDefault="001E570A" w:rsidP="00512E92">
            <w:pPr>
              <w:jc w:val="center"/>
              <w:rPr>
                <w:rFonts w:ascii="Arial" w:hAnsi="Arial" w:cs="Arial"/>
                <w:b/>
              </w:rPr>
            </w:pPr>
            <w:r w:rsidRPr="00512E92">
              <w:rPr>
                <w:rFonts w:ascii="Arial" w:hAnsi="Arial" w:cs="Arial"/>
                <w:b/>
              </w:rPr>
              <w:t>Owner(s)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6CDD4F53" w14:textId="77777777" w:rsidR="001E570A" w:rsidRPr="00512E92" w:rsidRDefault="001E570A" w:rsidP="00512E92">
            <w:pPr>
              <w:jc w:val="center"/>
              <w:rPr>
                <w:rFonts w:ascii="Arial" w:hAnsi="Arial" w:cs="Arial"/>
                <w:b/>
              </w:rPr>
            </w:pPr>
            <w:r w:rsidRPr="00512E92"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1390C5B" w14:textId="77777777" w:rsidR="001E570A" w:rsidRPr="00512E92" w:rsidRDefault="001E570A" w:rsidP="00512E92">
            <w:pPr>
              <w:jc w:val="center"/>
              <w:rPr>
                <w:rFonts w:ascii="Arial" w:hAnsi="Arial" w:cs="Arial"/>
                <w:b/>
              </w:rPr>
            </w:pPr>
            <w:r w:rsidRPr="00512E92">
              <w:rPr>
                <w:rFonts w:ascii="Arial" w:hAnsi="Arial" w:cs="Arial"/>
                <w:b/>
              </w:rPr>
              <w:t>Notes</w:t>
            </w:r>
          </w:p>
        </w:tc>
      </w:tr>
      <w:tr w:rsidR="00512E92" w:rsidRPr="00CB53B8" w14:paraId="58B9D960" w14:textId="77777777" w:rsidTr="00512E92">
        <w:trPr>
          <w:trHeight w:val="564"/>
          <w:jc w:val="center"/>
        </w:trPr>
        <w:tc>
          <w:tcPr>
            <w:tcW w:w="1438" w:type="dxa"/>
          </w:tcPr>
          <w:p w14:paraId="643F81E4" w14:textId="14034CEF" w:rsidR="001E570A" w:rsidRPr="00CB53B8" w:rsidRDefault="001E570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7366E19F" w14:textId="5DAB24B8" w:rsidR="001E570A" w:rsidRPr="00CB53B8" w:rsidRDefault="001E570A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5DC545AE" w14:textId="77777777" w:rsidR="000F4703" w:rsidRPr="000F4703" w:rsidRDefault="000F4703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40F0FA8" w14:textId="05E6F770" w:rsidR="001E570A" w:rsidRPr="00CB53B8" w:rsidRDefault="001E570A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00D88C02" w14:textId="08AF4448" w:rsidR="001E570A" w:rsidRPr="00CB53B8" w:rsidRDefault="001E570A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E7FD277" w14:textId="77777777" w:rsidR="001E570A" w:rsidRPr="00CB53B8" w:rsidRDefault="001E570A">
            <w:pPr>
              <w:rPr>
                <w:rFonts w:ascii="Arial" w:hAnsi="Arial" w:cs="Arial"/>
              </w:rPr>
            </w:pPr>
          </w:p>
        </w:tc>
      </w:tr>
      <w:tr w:rsidR="00110023" w:rsidRPr="00CB53B8" w14:paraId="734B8219" w14:textId="77777777" w:rsidTr="00512E92">
        <w:trPr>
          <w:trHeight w:val="564"/>
          <w:jc w:val="center"/>
        </w:trPr>
        <w:tc>
          <w:tcPr>
            <w:tcW w:w="1438" w:type="dxa"/>
          </w:tcPr>
          <w:p w14:paraId="2BD6E042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6D660709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7E28D3E9" w14:textId="77777777" w:rsidR="00110023" w:rsidRPr="000F4703" w:rsidRDefault="00110023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F56845B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5209ADC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EE1B0E1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</w:tr>
      <w:tr w:rsidR="00110023" w:rsidRPr="00CB53B8" w14:paraId="176F0389" w14:textId="77777777" w:rsidTr="00512E92">
        <w:trPr>
          <w:trHeight w:val="564"/>
          <w:jc w:val="center"/>
        </w:trPr>
        <w:tc>
          <w:tcPr>
            <w:tcW w:w="1438" w:type="dxa"/>
          </w:tcPr>
          <w:p w14:paraId="6FF277E9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43EF2B3E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495ABE44" w14:textId="77777777" w:rsidR="00110023" w:rsidRPr="000F4703" w:rsidRDefault="00110023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9422140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9027954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EF566A1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</w:tr>
      <w:tr w:rsidR="00110023" w:rsidRPr="00CB53B8" w14:paraId="57C832E6" w14:textId="77777777" w:rsidTr="00512E92">
        <w:trPr>
          <w:trHeight w:val="564"/>
          <w:jc w:val="center"/>
        </w:trPr>
        <w:tc>
          <w:tcPr>
            <w:tcW w:w="1438" w:type="dxa"/>
          </w:tcPr>
          <w:p w14:paraId="63B28D4A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53E34E10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52369128" w14:textId="77777777" w:rsidR="00110023" w:rsidRPr="000F4703" w:rsidRDefault="00110023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126B811A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4144868E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CEAD3B1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</w:tr>
      <w:tr w:rsidR="00110023" w:rsidRPr="00CB53B8" w14:paraId="54641A9B" w14:textId="77777777" w:rsidTr="00512E92">
        <w:trPr>
          <w:trHeight w:val="564"/>
          <w:jc w:val="center"/>
        </w:trPr>
        <w:tc>
          <w:tcPr>
            <w:tcW w:w="1438" w:type="dxa"/>
          </w:tcPr>
          <w:p w14:paraId="3655764D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07A82C29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59B2DF9C" w14:textId="77777777" w:rsidR="00110023" w:rsidRPr="000F4703" w:rsidRDefault="00110023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E393EC9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52A7A10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99997DF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</w:tr>
      <w:tr w:rsidR="00110023" w:rsidRPr="00CB53B8" w14:paraId="7CB1C7AB" w14:textId="77777777" w:rsidTr="00512E92">
        <w:trPr>
          <w:trHeight w:val="564"/>
          <w:jc w:val="center"/>
        </w:trPr>
        <w:tc>
          <w:tcPr>
            <w:tcW w:w="1438" w:type="dxa"/>
          </w:tcPr>
          <w:p w14:paraId="1F5D88EC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625A8CB1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46D43CAA" w14:textId="77777777" w:rsidR="00110023" w:rsidRPr="000F4703" w:rsidRDefault="00110023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72821D8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9A73E60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010B9B9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</w:tr>
      <w:tr w:rsidR="00110023" w:rsidRPr="00CB53B8" w14:paraId="7183D841" w14:textId="77777777" w:rsidTr="00512E92">
        <w:trPr>
          <w:trHeight w:val="564"/>
          <w:jc w:val="center"/>
        </w:trPr>
        <w:tc>
          <w:tcPr>
            <w:tcW w:w="1438" w:type="dxa"/>
          </w:tcPr>
          <w:p w14:paraId="34592CC2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5C16D701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73433AF8" w14:textId="77777777" w:rsidR="00110023" w:rsidRPr="000F4703" w:rsidRDefault="00110023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53A34BA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505AE7E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603F967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</w:tr>
      <w:tr w:rsidR="00110023" w:rsidRPr="00CB53B8" w14:paraId="0B1ACE1F" w14:textId="77777777" w:rsidTr="00512E92">
        <w:trPr>
          <w:trHeight w:val="564"/>
          <w:jc w:val="center"/>
        </w:trPr>
        <w:tc>
          <w:tcPr>
            <w:tcW w:w="1438" w:type="dxa"/>
          </w:tcPr>
          <w:p w14:paraId="6A0C2EC5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706B30D4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5B3D191E" w14:textId="77777777" w:rsidR="00110023" w:rsidRPr="000F4703" w:rsidRDefault="00110023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1F98783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CD090D7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85189A9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</w:tr>
      <w:tr w:rsidR="00110023" w:rsidRPr="00CB53B8" w14:paraId="7A62FB77" w14:textId="77777777" w:rsidTr="00512E92">
        <w:trPr>
          <w:trHeight w:val="564"/>
          <w:jc w:val="center"/>
        </w:trPr>
        <w:tc>
          <w:tcPr>
            <w:tcW w:w="1438" w:type="dxa"/>
          </w:tcPr>
          <w:p w14:paraId="1E6237CE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3903AAAF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5CB7D50A" w14:textId="77777777" w:rsidR="00110023" w:rsidRPr="000F4703" w:rsidRDefault="00110023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1374B5D4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F704DA5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25FA5A9" w14:textId="77777777" w:rsidR="00110023" w:rsidRPr="00CB53B8" w:rsidRDefault="00110023">
            <w:pPr>
              <w:rPr>
                <w:rFonts w:ascii="Arial" w:hAnsi="Arial" w:cs="Arial"/>
              </w:rPr>
            </w:pPr>
          </w:p>
        </w:tc>
      </w:tr>
      <w:tr w:rsidR="00E34FD5" w:rsidRPr="00CB53B8" w14:paraId="07CC025B" w14:textId="77777777" w:rsidTr="00512E92">
        <w:trPr>
          <w:trHeight w:val="564"/>
          <w:jc w:val="center"/>
        </w:trPr>
        <w:tc>
          <w:tcPr>
            <w:tcW w:w="1438" w:type="dxa"/>
          </w:tcPr>
          <w:p w14:paraId="54452FE5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7D4B3FAD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4AD6C7BC" w14:textId="77777777" w:rsidR="00E34FD5" w:rsidRPr="000F4703" w:rsidRDefault="00E34FD5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2CB942C0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A429637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789AD59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</w:tr>
      <w:tr w:rsidR="00E34FD5" w:rsidRPr="00CB53B8" w14:paraId="67EF0A03" w14:textId="77777777" w:rsidTr="00512E92">
        <w:trPr>
          <w:trHeight w:val="564"/>
          <w:jc w:val="center"/>
        </w:trPr>
        <w:tc>
          <w:tcPr>
            <w:tcW w:w="1438" w:type="dxa"/>
          </w:tcPr>
          <w:p w14:paraId="38831A6D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18999860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57774702" w14:textId="77777777" w:rsidR="00E34FD5" w:rsidRPr="000F4703" w:rsidRDefault="00E34FD5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15EBF10B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78AFA41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9AF5F7D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</w:tr>
      <w:tr w:rsidR="00E34FD5" w:rsidRPr="00CB53B8" w14:paraId="59FF33AC" w14:textId="77777777" w:rsidTr="00512E92">
        <w:trPr>
          <w:trHeight w:val="564"/>
          <w:jc w:val="center"/>
        </w:trPr>
        <w:tc>
          <w:tcPr>
            <w:tcW w:w="1438" w:type="dxa"/>
          </w:tcPr>
          <w:p w14:paraId="585FF97E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74F33FE5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32E72E53" w14:textId="77777777" w:rsidR="00E34FD5" w:rsidRPr="000F4703" w:rsidRDefault="00E34FD5" w:rsidP="0089186B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69E902FC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2B247FC6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2469CEE" w14:textId="77777777" w:rsidR="00E34FD5" w:rsidRPr="00CB53B8" w:rsidRDefault="00E34FD5">
            <w:pPr>
              <w:rPr>
                <w:rFonts w:ascii="Arial" w:hAnsi="Arial" w:cs="Arial"/>
              </w:rPr>
            </w:pPr>
          </w:p>
        </w:tc>
      </w:tr>
    </w:tbl>
    <w:p w14:paraId="28935655" w14:textId="77777777" w:rsidR="00525CB7" w:rsidRDefault="00525CB7"/>
    <w:sectPr w:rsidR="00525CB7" w:rsidSect="00992E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2E12"/>
    <w:multiLevelType w:val="hybridMultilevel"/>
    <w:tmpl w:val="24A05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1024"/>
    <w:multiLevelType w:val="hybridMultilevel"/>
    <w:tmpl w:val="EEFAA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11822"/>
    <w:multiLevelType w:val="hybridMultilevel"/>
    <w:tmpl w:val="16BE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77EE"/>
    <w:multiLevelType w:val="hybridMultilevel"/>
    <w:tmpl w:val="5E0E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7F26"/>
    <w:multiLevelType w:val="hybridMultilevel"/>
    <w:tmpl w:val="49BA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37508"/>
    <w:multiLevelType w:val="hybridMultilevel"/>
    <w:tmpl w:val="F7A8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E292A"/>
    <w:multiLevelType w:val="hybridMultilevel"/>
    <w:tmpl w:val="D3AC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E42E3"/>
    <w:multiLevelType w:val="hybridMultilevel"/>
    <w:tmpl w:val="A0FEC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A2513"/>
    <w:multiLevelType w:val="hybridMultilevel"/>
    <w:tmpl w:val="0F049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22586"/>
    <w:multiLevelType w:val="hybridMultilevel"/>
    <w:tmpl w:val="703E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070393">
    <w:abstractNumId w:val="3"/>
  </w:num>
  <w:num w:numId="2" w16cid:durableId="634141824">
    <w:abstractNumId w:val="8"/>
  </w:num>
  <w:num w:numId="3" w16cid:durableId="238835692">
    <w:abstractNumId w:val="2"/>
  </w:num>
  <w:num w:numId="4" w16cid:durableId="151223131">
    <w:abstractNumId w:val="5"/>
  </w:num>
  <w:num w:numId="5" w16cid:durableId="445346030">
    <w:abstractNumId w:val="0"/>
  </w:num>
  <w:num w:numId="6" w16cid:durableId="1544101348">
    <w:abstractNumId w:val="9"/>
  </w:num>
  <w:num w:numId="7" w16cid:durableId="1336036600">
    <w:abstractNumId w:val="4"/>
  </w:num>
  <w:num w:numId="8" w16cid:durableId="1361200255">
    <w:abstractNumId w:val="7"/>
  </w:num>
  <w:num w:numId="9" w16cid:durableId="682323535">
    <w:abstractNumId w:val="1"/>
  </w:num>
  <w:num w:numId="10" w16cid:durableId="467599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B7"/>
    <w:rsid w:val="00037061"/>
    <w:rsid w:val="00041EF2"/>
    <w:rsid w:val="000F4703"/>
    <w:rsid w:val="00110023"/>
    <w:rsid w:val="0018263C"/>
    <w:rsid w:val="001E570A"/>
    <w:rsid w:val="00237381"/>
    <w:rsid w:val="00393B6A"/>
    <w:rsid w:val="0045115D"/>
    <w:rsid w:val="00506D90"/>
    <w:rsid w:val="00512E92"/>
    <w:rsid w:val="00525CB7"/>
    <w:rsid w:val="005738EA"/>
    <w:rsid w:val="0059485E"/>
    <w:rsid w:val="007C06D7"/>
    <w:rsid w:val="0089186B"/>
    <w:rsid w:val="008D7445"/>
    <w:rsid w:val="00992E9C"/>
    <w:rsid w:val="009A4D3D"/>
    <w:rsid w:val="00A35098"/>
    <w:rsid w:val="00A55AEA"/>
    <w:rsid w:val="00B43A6C"/>
    <w:rsid w:val="00BB0D12"/>
    <w:rsid w:val="00BC11C9"/>
    <w:rsid w:val="00CB53B8"/>
    <w:rsid w:val="00DD6737"/>
    <w:rsid w:val="00E34FD5"/>
    <w:rsid w:val="00E54257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40B0"/>
  <w15:chartTrackingRefBased/>
  <w15:docId w15:val="{9DB61A1C-0DE9-4532-A8AB-7E32C1B1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F6D3DC29CB246B369E754A22CCF54" ma:contentTypeVersion="15" ma:contentTypeDescription="Create a new document." ma:contentTypeScope="" ma:versionID="57bf1daef5f275b5c7c8b350b80c317e">
  <xsd:schema xmlns:xsd="http://www.w3.org/2001/XMLSchema" xmlns:xs="http://www.w3.org/2001/XMLSchema" xmlns:p="http://schemas.microsoft.com/office/2006/metadata/properties" xmlns:ns2="cda9d24b-3e07-48d4-bbc4-694222e584ce" xmlns:ns3="bb952b06-3268-4e55-b0fe-9eb49669fc08" xmlns:ns4="926df8d1-80d5-48e7-a738-ff5e2786e96f" targetNamespace="http://schemas.microsoft.com/office/2006/metadata/properties" ma:root="true" ma:fieldsID="fbaa78c8775fa088159b3d5f96247f5b" ns2:_="" ns3:_="" ns4:_="">
    <xsd:import namespace="cda9d24b-3e07-48d4-bbc4-694222e584ce"/>
    <xsd:import namespace="bb952b06-3268-4e55-b0fe-9eb49669fc08"/>
    <xsd:import namespace="926df8d1-80d5-48e7-a738-ff5e2786e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9d24b-3e07-48d4-bbc4-694222e58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af4335e-c6cf-4429-aa3a-f62cbecd1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2b06-3268-4e55-b0fe-9eb49669fc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7ba645-9721-4b42-9021-2d06d2ad136c}" ma:internalName="TaxCatchAll" ma:showField="CatchAllData" ma:web="926df8d1-80d5-48e7-a738-ff5e2786e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df8d1-80d5-48e7-a738-ff5e2786e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a9d24b-3e07-48d4-bbc4-694222e584ce">
      <Terms xmlns="http://schemas.microsoft.com/office/infopath/2007/PartnerControls"/>
    </lcf76f155ced4ddcb4097134ff3c332f>
    <TaxCatchAll xmlns="bb952b06-3268-4e55-b0fe-9eb49669fc08"/>
  </documentManagement>
</p:properties>
</file>

<file path=customXml/itemProps1.xml><?xml version="1.0" encoding="utf-8"?>
<ds:datastoreItem xmlns:ds="http://schemas.openxmlformats.org/officeDocument/2006/customXml" ds:itemID="{BE16B360-E567-4025-B9A3-FDFB6A6BE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9d24b-3e07-48d4-bbc4-694222e584ce"/>
    <ds:schemaRef ds:uri="bb952b06-3268-4e55-b0fe-9eb49669fc08"/>
    <ds:schemaRef ds:uri="926df8d1-80d5-48e7-a738-ff5e2786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988C9-0E41-4FB7-A6A9-81721D626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DC222-89AB-4A71-8B5C-CE726F9D65BF}">
  <ds:schemaRefs>
    <ds:schemaRef ds:uri="bb952b06-3268-4e55-b0fe-9eb49669fc08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da9d24b-3e07-48d4-bbc4-694222e584ce"/>
    <ds:schemaRef ds:uri="http://www.w3.org/XML/1998/namespace"/>
    <ds:schemaRef ds:uri="http://schemas.microsoft.com/office/2006/documentManagement/types"/>
    <ds:schemaRef ds:uri="926df8d1-80d5-48e7-a738-ff5e2786e96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England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Newsome, Sarah</dc:creator>
  <cp:keywords/>
  <dc:description/>
  <cp:lastModifiedBy>Sam Gipson</cp:lastModifiedBy>
  <cp:revision>2</cp:revision>
  <dcterms:created xsi:type="dcterms:W3CDTF">2024-11-25T11:57:00Z</dcterms:created>
  <dcterms:modified xsi:type="dcterms:W3CDTF">2024-11-25T11:57:00Z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0x0101002CBF6D3DC29CB246B369E754A22CCF54</vt:lpwstr>
  </property>
</Properties>
</file>